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05B65" w14:textId="77777777" w:rsidR="00EE2A6D" w:rsidRDefault="00A40F1A" w:rsidP="00A40F1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Nooksack Tribal Police Department</w:t>
      </w:r>
    </w:p>
    <w:p w14:paraId="528EE9A9" w14:textId="77777777" w:rsidR="00A40F1A" w:rsidRDefault="00A40F1A" w:rsidP="00A40F1A">
      <w:pPr>
        <w:jc w:val="center"/>
        <w:rPr>
          <w:sz w:val="24"/>
          <w:szCs w:val="24"/>
        </w:rPr>
      </w:pPr>
      <w:r>
        <w:rPr>
          <w:sz w:val="24"/>
          <w:szCs w:val="24"/>
        </w:rPr>
        <w:t>Lateral Police Officer</w:t>
      </w:r>
    </w:p>
    <w:p w14:paraId="4FA6EC88" w14:textId="77777777" w:rsidR="00A40F1A" w:rsidRDefault="00A40F1A" w:rsidP="00A40F1A">
      <w:pPr>
        <w:jc w:val="center"/>
        <w:rPr>
          <w:sz w:val="24"/>
          <w:szCs w:val="24"/>
        </w:rPr>
      </w:pPr>
    </w:p>
    <w:p w14:paraId="51CD0C13" w14:textId="77777777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The Nooksack Tribal Police Department is seeking an immediate hire to fill an open position in our department. We offer a yearly base wage of $60,756.80 with yearly 3% increases based on performance. We work a four day, 10-hour shift schedule, with 18 paid holidays per year. We offer a 401K retirement benefit, with Tribal match, Medical, Dental and Optical benefits. We offer a “Take Home Vehicle” package which covers fuel and maintenance. </w:t>
      </w:r>
    </w:p>
    <w:p w14:paraId="4255199B" w14:textId="77777777" w:rsid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Our department has both land and marine assets and offers significant overtime opportunities for those officers interested. A successful candidate will have graduated from a certified State Academy and have a minimum of six months of patrol experience. Additional job details can be found at:   </w:t>
      </w:r>
      <w:hyperlink r:id="rId7" w:history="1">
        <w:r w:rsidRPr="00116020">
          <w:rPr>
            <w:rStyle w:val="Hyperlink"/>
            <w:sz w:val="24"/>
            <w:szCs w:val="24"/>
          </w:rPr>
          <w:t>https://workforcenow.adp.com/mascsr/default/mdf/recruitment/recruitment.html?cid=c4b8fc40-76d9-4402-b54c-3303a95fa767&amp;ccId=19000101_000001&amp;type=MP&amp;lang=en_US&amp;selectedMenuKey=CurrentOpenings</w:t>
        </w:r>
      </w:hyperlink>
    </w:p>
    <w:p w14:paraId="55C42DF1" w14:textId="77777777" w:rsidR="00A40F1A" w:rsidRPr="00A40F1A" w:rsidRDefault="00A40F1A" w:rsidP="00A40F1A">
      <w:pPr>
        <w:rPr>
          <w:sz w:val="24"/>
          <w:szCs w:val="24"/>
        </w:rPr>
      </w:pPr>
      <w:r>
        <w:rPr>
          <w:sz w:val="24"/>
          <w:szCs w:val="24"/>
        </w:rPr>
        <w:t xml:space="preserve">Or by contacting: Michael Ashby, Chief of Police, Nooksack Tribal Police Department (360) 592-9065.  </w:t>
      </w:r>
    </w:p>
    <w:sectPr w:rsidR="00A40F1A" w:rsidRPr="00A4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A"/>
    <w:rsid w:val="00A40F1A"/>
    <w:rsid w:val="00A921CE"/>
    <w:rsid w:val="00E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C652"/>
  <w15:chartTrackingRefBased/>
  <w15:docId w15:val="{9138875B-0DCB-4E33-A223-F98CC8E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orkforcenow.adp.com/mascsr/default/mdf/recruitment/recruitment.html?cid=c4b8fc40-76d9-4402-b54c-3303a95fa767&amp;ccId=19000101_000001&amp;type=MP&amp;lang=en_US&amp;selectedMenuKey=CurrentOpening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7BBC8EC64E0409F43DDC7859D8DD9" ma:contentTypeVersion="13" ma:contentTypeDescription="Create a new document." ma:contentTypeScope="" ma:versionID="e2863cb267a0b5bc2dfcbeaacf586363">
  <xsd:schema xmlns:xsd="http://www.w3.org/2001/XMLSchema" xmlns:xs="http://www.w3.org/2001/XMLSchema" xmlns:p="http://schemas.microsoft.com/office/2006/metadata/properties" xmlns:ns3="1ba5d9b7-19e9-43c2-a594-100796e9286e" xmlns:ns4="8ba5a7bd-d467-4f14-b7d2-83f23f822c83" targetNamespace="http://schemas.microsoft.com/office/2006/metadata/properties" ma:root="true" ma:fieldsID="646fd6d5b3e1e583534a684ed5c49cb0" ns3:_="" ns4:_="">
    <xsd:import namespace="1ba5d9b7-19e9-43c2-a594-100796e9286e"/>
    <xsd:import namespace="8ba5a7bd-d467-4f14-b7d2-83f23f822c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d9b7-19e9-43c2-a594-100796e92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5a7bd-d467-4f14-b7d2-83f23f822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9B2AB-0C05-44CE-8C13-782192D20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5d9b7-19e9-43c2-a594-100796e9286e"/>
    <ds:schemaRef ds:uri="8ba5a7bd-d467-4f14-b7d2-83f23f822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F3E7E-1222-432B-9F30-5D6BF6DF7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A3A98-35B5-421C-9035-0210DFEF6B45}">
  <ds:schemaRefs>
    <ds:schemaRef ds:uri="1ba5d9b7-19e9-43c2-a594-100796e9286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ba5a7bd-d467-4f14-b7d2-83f23f822c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Ashby</dc:creator>
  <cp:keywords/>
  <dc:description/>
  <cp:lastModifiedBy>Deb Gregory</cp:lastModifiedBy>
  <cp:revision>2</cp:revision>
  <dcterms:created xsi:type="dcterms:W3CDTF">2021-04-23T20:21:00Z</dcterms:created>
  <dcterms:modified xsi:type="dcterms:W3CDTF">2021-04-23T20:21:00Z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0x010100A337BBC8EC64E0409F43DDC7859D8DD9</vt:lpwstr>
  </property>
</Properties>
</file>